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DD65" w14:textId="77777777" w:rsidR="00FE5628" w:rsidRPr="00FE5628" w:rsidRDefault="00FE5628" w:rsidP="00FE5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E5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Бекітемін: </w:t>
      </w:r>
    </w:p>
    <w:p w14:paraId="08F328E9" w14:textId="77777777" w:rsidR="00FE5628" w:rsidRPr="00FE5628" w:rsidRDefault="00FE5628" w:rsidP="00FE5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E5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Астана қаласы әкімдігінің </w:t>
      </w:r>
    </w:p>
    <w:p w14:paraId="7375357A" w14:textId="77777777" w:rsidR="00FE5628" w:rsidRPr="00FE5628" w:rsidRDefault="00FE5628" w:rsidP="00FE5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E5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«№107 орта мектеп» КММ</w:t>
      </w:r>
    </w:p>
    <w:p w14:paraId="72918A6B" w14:textId="77777777" w:rsidR="00FE5628" w:rsidRPr="00FE5628" w:rsidRDefault="00FE5628" w:rsidP="00FE5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E5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директоры_____А.Б.Бейсенбина</w:t>
      </w:r>
    </w:p>
    <w:p w14:paraId="52074E7F" w14:textId="77777777" w:rsidR="00971F05" w:rsidRDefault="00971F05" w:rsidP="0097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4D50FE9D" w14:textId="78939D52" w:rsidR="00EF4F5C" w:rsidRPr="00971F05" w:rsidRDefault="00574808" w:rsidP="0097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71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Тақырыбы: «Тілдік дағдыларды дамыту әдістері арқылы оқушылардың функционалдық сауаттылығын арттыру»</w:t>
      </w:r>
    </w:p>
    <w:p w14:paraId="041FD09C" w14:textId="2EBEFD34" w:rsidR="00AC23EF" w:rsidRPr="00971F05" w:rsidRDefault="005E2DB7" w:rsidP="0097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</w:pPr>
      <w:r w:rsidRPr="00971F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  <w:t>Қазақ тілі, ағылшын тілі</w:t>
      </w:r>
      <w:r w:rsidR="00AC23EF" w:rsidRPr="00971F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  <w:t>, орыс тілі, тарих пәндері әдістемелік бірлестігінің</w:t>
      </w:r>
    </w:p>
    <w:p w14:paraId="2EDE4ABC" w14:textId="77777777" w:rsidR="00971F05" w:rsidRDefault="00971F05" w:rsidP="0097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</w:pPr>
    </w:p>
    <w:p w14:paraId="5E194430" w14:textId="7D5B33C7" w:rsidR="00EF4F5C" w:rsidRDefault="00B557E2" w:rsidP="0097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</w:pPr>
      <w:r w:rsidRPr="00971F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  <w:t xml:space="preserve">ОНКҮНДІК </w:t>
      </w:r>
      <w:r w:rsidR="00EF4F5C" w:rsidRPr="00971F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Ж О С П А Р Ы</w:t>
      </w:r>
    </w:p>
    <w:p w14:paraId="2F12D7DF" w14:textId="77777777" w:rsidR="00971F05" w:rsidRPr="00971F05" w:rsidRDefault="00971F05" w:rsidP="0097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</w:pPr>
    </w:p>
    <w:tbl>
      <w:tblPr>
        <w:tblW w:w="13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025"/>
        <w:gridCol w:w="1485"/>
        <w:gridCol w:w="6595"/>
      </w:tblGrid>
      <w:tr w:rsidR="00971F05" w:rsidRPr="00971F05" w14:paraId="637E3D42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9BAEF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№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51FF8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Іс-шаралар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828F6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Мерзімі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84439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Жауаптылар</w:t>
            </w:r>
          </w:p>
        </w:tc>
      </w:tr>
      <w:tr w:rsidR="00971F05" w:rsidRPr="00971F05" w14:paraId="4BF07050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699C3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9F8A9" w14:textId="29FE6599" w:rsidR="002A1A24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«</w:t>
            </w:r>
            <w:r w:rsidR="00574808"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Тілдер мен тарих: білімге бастар жол</w:t>
            </w: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»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атты мерекесінің салтанатты ашылуы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549CE" w14:textId="7CC355F2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7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04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.202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D3894" w14:textId="04186930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Қазақ тілі және  әдебиет пәні мұғалім</w:t>
            </w:r>
            <w:r w:rsidR="00574808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дері, орыс тілі мен әдебиеті пәні мұғалімі, ағылшын тілі пәні мұғалімдері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971F05" w:rsidRPr="00971F05" w14:paraId="02B9017E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0D9D2" w14:textId="7B8EDCF5" w:rsidR="00EF4F5C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12961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«Ұлылардың ұлысы – Абай»</w:t>
            </w:r>
          </w:p>
          <w:p w14:paraId="63BD2AC7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кітап көрмесі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F0B80" w14:textId="2AFFF301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7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.0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092D54" w14:textId="616FBB7A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CC4DB" w14:textId="3E3D4D21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Кітапханашы Б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айдеш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ова 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Ғ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2A1A24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Н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971F05" w:rsidRPr="00971F05" w14:paraId="2E1161BB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09135" w14:textId="32BFAFCC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5F53C1" w14:textId="6BDEFC67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«Тарихи әділдік: өткен қателіктерді бүгін түзеті керек пе?» дебат клубы. 6-10 сыныптар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CE11E" w14:textId="2EEFDADF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08.04.2025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4F2BE" w14:textId="0343234E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Тарих пәні мұғалімі Смагулова Л.Б.</w:t>
            </w:r>
          </w:p>
        </w:tc>
      </w:tr>
      <w:tr w:rsidR="00971F05" w:rsidRPr="00971F05" w14:paraId="5D59441C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B0309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5B9B9" w14:textId="77777777" w:rsidR="006B6EB1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  <w:r w:rsidR="001C6B43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</w:t>
            </w:r>
            <w:r w:rsidR="001C6B43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Поэт в России – больше, чем поэт», </w:t>
            </w:r>
          </w:p>
          <w:p w14:paraId="203035F5" w14:textId="4AA9B4B1" w:rsidR="00EF4F5C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9 «А» сыныбы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11C36" w14:textId="77777777" w:rsidR="00EF4F5C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09.04.2025</w:t>
            </w:r>
          </w:p>
          <w:p w14:paraId="7492BFA2" w14:textId="2BB80671" w:rsidR="008E6432" w:rsidRPr="00971F05" w:rsidRDefault="008E6432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3-сабақ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E9C91" w14:textId="053DB9A6" w:rsidR="00EF4F5C" w:rsidRPr="00971F05" w:rsidRDefault="008E6432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Орыс тілі мен әдебиеті пәні мұғалімі </w:t>
            </w:r>
            <w:r w:rsidR="001C6B43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Махатаева К.С.</w:t>
            </w:r>
          </w:p>
        </w:tc>
      </w:tr>
      <w:tr w:rsidR="00971F05" w:rsidRPr="00971F05" w14:paraId="1AEFE7C5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0F435" w14:textId="7EC7E445" w:rsidR="00AD0343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B68A0" w14:textId="77777777" w:rsidR="006B6EB1" w:rsidRPr="00971F05" w:rsidRDefault="00AD03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«Х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Х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ғасырдағы мәдениеттің дамуы», </w:t>
            </w:r>
          </w:p>
          <w:p w14:paraId="2D754BE1" w14:textId="41E7552D" w:rsidR="00AD0343" w:rsidRPr="00971F05" w:rsidRDefault="00AD03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7 «Ә» сыныбы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E6570" w14:textId="77777777" w:rsidR="00AD0343" w:rsidRPr="00971F05" w:rsidRDefault="00AD03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10.04.2025</w:t>
            </w:r>
          </w:p>
          <w:p w14:paraId="07ECBA2D" w14:textId="69943337" w:rsidR="00AD0343" w:rsidRPr="00971F05" w:rsidRDefault="00AD03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1-сабақ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F161C" w14:textId="578E1D8B" w:rsidR="00AD0343" w:rsidRPr="00971F05" w:rsidRDefault="00AD03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Траих пәні мұғалімі Смагулова Л.Б.</w:t>
            </w:r>
          </w:p>
        </w:tc>
      </w:tr>
      <w:tr w:rsidR="00971F05" w:rsidRPr="00971F05" w14:paraId="2E33FF4A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4C0BE6" w14:textId="2476DFBE" w:rsidR="001C6B43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6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3374A2" w14:textId="77777777" w:rsidR="001C6B43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We know everything</w:t>
            </w:r>
          </w:p>
          <w:p w14:paraId="3E714E12" w14:textId="400C9902" w:rsidR="001C6B43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Сұрақ-жауап сайысы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CE860" w14:textId="2055F8F6" w:rsidR="001C6B43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10.04.2025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AD1FD" w14:textId="77777777" w:rsidR="001C6B43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Ағылшын тілі мұғалімдері Тиловберди Сапаркул Жандосқызы</w:t>
            </w:r>
          </w:p>
          <w:p w14:paraId="1EFB6A91" w14:textId="370A02D1" w:rsidR="001C6B43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Серикбаева Фариза Толеубековна</w:t>
            </w:r>
          </w:p>
        </w:tc>
      </w:tr>
      <w:tr w:rsidR="00971F05" w:rsidRPr="00971F05" w14:paraId="274D5447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4417F5" w14:textId="5DF08C80" w:rsidR="001C6B43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7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57C76E" w14:textId="4B078CFE" w:rsidR="001C6B43" w:rsidRPr="00971F05" w:rsidRDefault="008E6432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«Әлемдегі таңғажайып кітапханалар». Топтау үстеуі. 6 «А» сыныбы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E2C59" w14:textId="77777777" w:rsidR="001C6B43" w:rsidRPr="00971F05" w:rsidRDefault="008E6432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11.04.2025</w:t>
            </w:r>
          </w:p>
          <w:p w14:paraId="298A8DFF" w14:textId="0E413858" w:rsidR="00AD0343" w:rsidRPr="00971F05" w:rsidRDefault="00AD03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5-сабақ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62A9B" w14:textId="59C09979" w:rsidR="001C6B43" w:rsidRPr="00971F05" w:rsidRDefault="008E6432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Қазақ тілі және  әдебиет пәні мұғалімі 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Бахытбекқызы Жансая</w:t>
            </w:r>
          </w:p>
        </w:tc>
      </w:tr>
      <w:tr w:rsidR="00971F05" w:rsidRPr="00971F05" w14:paraId="7AD2AA35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7C57DA" w14:textId="704B05C1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>8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4310AC" w14:textId="3FD6CF8F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«Жұлдыздар мен аңыздар». Төл сөз бен төлеу сөз. 5 «А» сыныбы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735D1" w14:textId="77777777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11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.0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.202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  <w:p w14:paraId="12E38575" w14:textId="42C873CF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2-сабақ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38D5B" w14:textId="16935B9B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Қазақ тілі және  әдебиет пәні мұғалімі 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Мауленова Б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О.</w:t>
            </w:r>
          </w:p>
        </w:tc>
      </w:tr>
      <w:tr w:rsidR="00971F05" w:rsidRPr="00971F05" w14:paraId="2FA2F941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AB19D" w14:textId="79CB8B6A" w:rsidR="001C6B43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9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2CA51D" w14:textId="2D22B87C" w:rsidR="001C6B43" w:rsidRPr="00971F05" w:rsidRDefault="001C6B43" w:rsidP="00971F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«ReadX» ағылшын тілінде оқыған кітаптарға театралды түрде қойылым көрсету  (7, 8, 9, 10 сыныптар)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DCB03" w14:textId="77777777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15.0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.202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  <w:p w14:paraId="56C6EB2D" w14:textId="77777777" w:rsidR="001C6B43" w:rsidRPr="00971F05" w:rsidRDefault="001C6B43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F2FE9" w14:textId="77777777" w:rsidR="006B6EB1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Ағылшын тілі мұғалімдері Тиловберди Сапаркул Жандосқызы</w:t>
            </w:r>
          </w:p>
          <w:p w14:paraId="28390C8B" w14:textId="31CDDEC1" w:rsidR="001C6B43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Серикбаева Фариза Толеубековна</w:t>
            </w:r>
          </w:p>
        </w:tc>
      </w:tr>
      <w:tr w:rsidR="00971F05" w:rsidRPr="00971F05" w14:paraId="1D7A80D4" w14:textId="77777777" w:rsidTr="005E2DB7">
        <w:trPr>
          <w:trHeight w:val="34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041B5" w14:textId="3EB18D90" w:rsidR="00EF4F5C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10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5982A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«Ана тілім – ардағым»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(өлеңді жатқа оқудан бейнеролик)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B742D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14.09.2021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70FC2" w14:textId="77777777" w:rsidR="00EF4F5C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Қазақ тілі және  әдебиет пәні мұғалімі 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Мауленова Б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О.</w:t>
            </w:r>
          </w:p>
          <w:p w14:paraId="4A7E292E" w14:textId="7FD8050D" w:rsidR="006B6EB1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Орыс тілі мен әдебиеті пәні мұғалімі Махатаева К.С.</w:t>
            </w:r>
          </w:p>
          <w:p w14:paraId="0294B1ED" w14:textId="71344B48" w:rsidR="006B6EB1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71F05" w:rsidRPr="00971F05" w14:paraId="1F3A8F54" w14:textId="77777777" w:rsidTr="005E2DB7">
        <w:trPr>
          <w:trHeight w:val="34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878C8" w14:textId="12F3A5A8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5E2DB7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E5B70" w14:textId="27FA5DC3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«</w:t>
            </w:r>
            <w:r w:rsidR="006B6EB1"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Махамбет – қайсарлық пен өр рухтың символы</w:t>
            </w: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»</w:t>
            </w:r>
            <w:r w:rsidR="006B6EB1"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.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7</w:t>
            </w:r>
            <w:r w:rsidR="006B6EB1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«Ә» сыныбы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7068B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15.0</w:t>
            </w:r>
            <w:r w:rsidR="006B6EB1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.202</w:t>
            </w:r>
            <w:r w:rsidR="006B6EB1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  <w:p w14:paraId="3D2695CE" w14:textId="6A87E114" w:rsidR="006B6EB1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1-сабақ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DC992" w14:textId="22B201C8" w:rsidR="00EF4F5C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Қазақ тілі мен әдебиеті пәні мұғалімі 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айдеш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ова 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Ғ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Н</w:t>
            </w:r>
          </w:p>
        </w:tc>
      </w:tr>
      <w:tr w:rsidR="00971F05" w:rsidRPr="00971F05" w14:paraId="36B7C352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DC250" w14:textId="73FB3D00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5E2DB7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466C8" w14:textId="692F9D88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«1001 мақал, 101 жұмбақ»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  сайыс сабағы. </w:t>
            </w:r>
            <w:r w:rsidR="00B557E2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сынып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7D9D4" w14:textId="359DB8D0" w:rsidR="00EF4F5C" w:rsidRPr="00971F05" w:rsidRDefault="00B557E2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5E2DB7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  <w:r w:rsidR="00EF4F5C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.0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="00EF4F5C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.2021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C6551" w14:textId="5EF1ADEE" w:rsidR="00EF4F5C" w:rsidRPr="00971F05" w:rsidRDefault="00B557E2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Қазақ тілі және  әдебиет пәні мұғалімі 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Мауленова Б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О.</w:t>
            </w:r>
          </w:p>
        </w:tc>
      </w:tr>
      <w:tr w:rsidR="00971F05" w:rsidRPr="00971F05" w14:paraId="1EDCF3F0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B6A71" w14:textId="6102A8B6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13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EF1C49" w14:textId="03BC43A0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Семинар-практикум: «Сабақта оқушылардың білімін тексеруде және қорытынды аттестаттауға дайындық кезінде АКТ технологияларын қолдану»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CEEF2" w14:textId="13AFF466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.0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.202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765E7" w14:textId="2C9FBEB3" w:rsidR="005E2DB7" w:rsidRPr="00971F05" w:rsidRDefault="005E2DB7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Қазақ тілі және  әдебиет пәні мұғалім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дері, орыс тілі мен әдебиеті пәні мұғалімі, ағылшын тілі пәні мұғалімдері</w:t>
            </w:r>
          </w:p>
        </w:tc>
      </w:tr>
      <w:tr w:rsidR="00971F05" w:rsidRPr="00971F05" w14:paraId="1475384B" w14:textId="77777777" w:rsidTr="005E2DB7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CF409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ACF8A" w14:textId="77777777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ҚР Тілдері күні мерекесіне орай  өткізілген он күндіктің жабылу салтанаты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8CBE8" w14:textId="4A42A7F1" w:rsidR="00EF4F5C" w:rsidRPr="00971F05" w:rsidRDefault="00EF4F5C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17.0</w:t>
            </w:r>
            <w:r w:rsidR="00B557E2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.202</w:t>
            </w:r>
            <w:r w:rsidR="00B557E2"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9AAAC" w14:textId="01F65AEF" w:rsidR="00EF4F5C" w:rsidRPr="00971F05" w:rsidRDefault="006B6EB1" w:rsidP="0097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Қазақ тілі және  әдебиет пәні мұғалім</w:t>
            </w:r>
            <w:r w:rsidRPr="00971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дері, орыс тілі мен әдебиеті пәні мұғалімі, ағылшын тілі пәні мұғалімдері</w:t>
            </w:r>
          </w:p>
        </w:tc>
      </w:tr>
    </w:tbl>
    <w:p w14:paraId="33E93576" w14:textId="77777777" w:rsidR="00971F05" w:rsidRDefault="00971F05" w:rsidP="0097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kk-KZ"/>
          <w14:ligatures w14:val="none"/>
        </w:rPr>
      </w:pPr>
    </w:p>
    <w:p w14:paraId="6234FA61" w14:textId="061D7A4B" w:rsidR="00EF4F5C" w:rsidRPr="00971F05" w:rsidRDefault="00AC23EF" w:rsidP="0097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71F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  <w:t>Құрастырған</w:t>
      </w:r>
      <w:r w:rsidR="00971F05" w:rsidRPr="00971F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  <w:t>:</w:t>
      </w:r>
      <w:r w:rsidRPr="00971F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/>
          <w14:ligatures w14:val="none"/>
        </w:rPr>
        <w:t xml:space="preserve">                                                   Махатаева К.С.</w:t>
      </w:r>
    </w:p>
    <w:p w14:paraId="513D3BB2" w14:textId="77777777" w:rsidR="007F4471" w:rsidRPr="00971F05" w:rsidRDefault="007F4471" w:rsidP="00971F05">
      <w:pPr>
        <w:spacing w:after="0" w:line="240" w:lineRule="auto"/>
        <w:rPr>
          <w:rFonts w:ascii="Times New Roman" w:hAnsi="Times New Roman" w:cs="Times New Roman"/>
        </w:rPr>
      </w:pPr>
    </w:p>
    <w:sectPr w:rsidR="007F4471" w:rsidRPr="00971F05" w:rsidSect="00574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C04"/>
    <w:multiLevelType w:val="multilevel"/>
    <w:tmpl w:val="3324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F2E8D"/>
    <w:multiLevelType w:val="multilevel"/>
    <w:tmpl w:val="3324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E42EB"/>
    <w:multiLevelType w:val="multilevel"/>
    <w:tmpl w:val="3324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2897286">
    <w:abstractNumId w:val="1"/>
  </w:num>
  <w:num w:numId="2" w16cid:durableId="1786775528">
    <w:abstractNumId w:val="0"/>
  </w:num>
  <w:num w:numId="3" w16cid:durableId="5435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6"/>
    <w:rsid w:val="000A66C1"/>
    <w:rsid w:val="001C6B43"/>
    <w:rsid w:val="00275B76"/>
    <w:rsid w:val="00291704"/>
    <w:rsid w:val="002A1A24"/>
    <w:rsid w:val="00512B7E"/>
    <w:rsid w:val="00574808"/>
    <w:rsid w:val="005918CD"/>
    <w:rsid w:val="005E2DB7"/>
    <w:rsid w:val="00682DF3"/>
    <w:rsid w:val="006B6EB1"/>
    <w:rsid w:val="006D02DA"/>
    <w:rsid w:val="007F4471"/>
    <w:rsid w:val="008E6432"/>
    <w:rsid w:val="00971F05"/>
    <w:rsid w:val="00AA741D"/>
    <w:rsid w:val="00AC23EF"/>
    <w:rsid w:val="00AD0343"/>
    <w:rsid w:val="00B557E2"/>
    <w:rsid w:val="00EF4F5C"/>
    <w:rsid w:val="00F434E4"/>
    <w:rsid w:val="00FD0E75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93E"/>
  <w15:chartTrackingRefBased/>
  <w15:docId w15:val="{B78878EF-F0F4-41C2-B672-48D946A9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5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B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5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5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103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777</cp:lastModifiedBy>
  <cp:revision>2</cp:revision>
  <cp:lastPrinted>2025-02-20T12:36:00Z</cp:lastPrinted>
  <dcterms:created xsi:type="dcterms:W3CDTF">2025-02-20T13:49:00Z</dcterms:created>
  <dcterms:modified xsi:type="dcterms:W3CDTF">2025-02-20T13:49:00Z</dcterms:modified>
</cp:coreProperties>
</file>